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13 Things Mentally Strong People Don't Do</w:t>
      </w:r>
    </w:p>
    <w:p>
      <w:pPr>
        <w:spacing w:after="300"/>
      </w:pPr>
      <w:r>
        <w:t xml:space="preserve">Created: 1/3/2021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They don't waste time feeling sorry for themselves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don't give away their power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don't shy away from change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They don't focus on things they can't control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They don't worry about pleasing everyone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They don't fear taking calculated risks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They don't dwell on the past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They don't make the same mistakes over and over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They don't resent other people's success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They don't give up after the first failure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They don't fear alone time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They don't feel thee world owes them anything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They don't expect immediate results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13 Things Mentally Strong People Don't Do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2024-10-30T23:14:55.748Z</dcterms:created>
  <dcterms:modified xsi:type="dcterms:W3CDTF">2024-10-30T23:14:55.748Z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